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415ACF" w:rsidRPr="00A678DF" w:rsidRDefault="00415ACF">
      <w:pPr>
        <w:pStyle w:val="a5"/>
        <w:rPr>
          <w:b/>
          <w:szCs w:val="28"/>
        </w:rPr>
      </w:pPr>
      <w:r w:rsidRPr="00A678DF"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C3545C" w:rsidRDefault="00C3545C">
      <w:pPr>
        <w:pStyle w:val="a5"/>
        <w:rPr>
          <w:b/>
          <w:caps/>
          <w:szCs w:val="28"/>
        </w:rPr>
      </w:pPr>
      <w:r w:rsidRPr="00A43AB2">
        <w:rPr>
          <w:b/>
          <w:szCs w:val="28"/>
        </w:rPr>
        <w:t>«</w:t>
      </w:r>
      <w:r w:rsidR="00E15E08">
        <w:rPr>
          <w:b/>
          <w:szCs w:val="28"/>
        </w:rPr>
        <w:t>Юный инструктор детско-юношеского туризма</w:t>
      </w:r>
      <w:r w:rsidRPr="00A43AB2">
        <w:rPr>
          <w:b/>
          <w:szCs w:val="28"/>
        </w:rPr>
        <w:t>»</w:t>
      </w:r>
    </w:p>
    <w:p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</w:p>
    <w:p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1D0FD2" w:rsidRPr="00A62881" w:rsidRDefault="00E15E08" w:rsidP="00E15E0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Фатхуллин Таслим Гибадуллович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«</w:t>
            </w:r>
            <w:r w:rsidR="00E15E08" w:rsidRPr="00E15E08">
              <w:rPr>
                <w:rFonts w:ascii="Times New Roman" w:hAnsi="Times New Roman"/>
                <w:sz w:val="24"/>
                <w:szCs w:val="24"/>
              </w:rPr>
              <w:t>Юный инструктор детско-юношеского туризма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Pr="00415ACF" w:rsidRDefault="00415ACF" w:rsidP="00415AC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A43AB2" w:rsidRPr="00CF4E5D" w:rsidRDefault="00C925F6" w:rsidP="00E15E0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="00A43AB2" w:rsidRPr="00A43AB2">
              <w:rPr>
                <w:rFonts w:ascii="Times New Roman" w:hAnsi="Times New Roman"/>
                <w:sz w:val="24"/>
                <w:szCs w:val="24"/>
              </w:rPr>
              <w:t xml:space="preserve"> часов для группы </w:t>
            </w:r>
            <w:r w:rsidR="00E15E08">
              <w:rPr>
                <w:rFonts w:ascii="Times New Roman" w:hAnsi="Times New Roman"/>
                <w:sz w:val="24"/>
                <w:szCs w:val="24"/>
              </w:rPr>
              <w:t>5</w:t>
            </w:r>
            <w:r w:rsidR="00A43AB2" w:rsidRPr="00A43AB2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CF4E5D" w:rsidRDefault="00D06C73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415ACF" w:rsidRPr="004B48CB" w:rsidRDefault="00415ACF" w:rsidP="00415AC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"/>
        <w:gridCol w:w="339"/>
        <w:gridCol w:w="368"/>
        <w:gridCol w:w="339"/>
        <w:gridCol w:w="368"/>
        <w:gridCol w:w="339"/>
        <w:gridCol w:w="369"/>
        <w:gridCol w:w="340"/>
        <w:gridCol w:w="369"/>
        <w:gridCol w:w="340"/>
        <w:gridCol w:w="369"/>
        <w:gridCol w:w="340"/>
        <w:gridCol w:w="374"/>
        <w:gridCol w:w="340"/>
        <w:gridCol w:w="369"/>
        <w:gridCol w:w="367"/>
        <w:gridCol w:w="376"/>
        <w:gridCol w:w="340"/>
        <w:gridCol w:w="376"/>
        <w:gridCol w:w="367"/>
        <w:gridCol w:w="376"/>
        <w:gridCol w:w="376"/>
        <w:gridCol w:w="376"/>
        <w:gridCol w:w="376"/>
        <w:gridCol w:w="374"/>
        <w:gridCol w:w="367"/>
        <w:gridCol w:w="369"/>
        <w:gridCol w:w="367"/>
      </w:tblGrid>
      <w:tr w:rsidR="007C72B0" w:rsidRPr="007C72B0" w:rsidTr="00D94598">
        <w:trPr>
          <w:trHeight w:val="548"/>
        </w:trPr>
        <w:tc>
          <w:tcPr>
            <w:tcW w:w="10138" w:type="dxa"/>
            <w:gridSpan w:val="28"/>
          </w:tcPr>
          <w:p w:rsidR="00415ACF" w:rsidRPr="007C72B0" w:rsidRDefault="00415ACF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C72B0" w:rsidRPr="007C72B0" w:rsidTr="00D06C73">
        <w:trPr>
          <w:trHeight w:val="548"/>
        </w:trPr>
        <w:tc>
          <w:tcPr>
            <w:tcW w:w="707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26A0B" w:rsidRPr="007C72B0" w:rsidTr="00D06C73">
        <w:trPr>
          <w:trHeight w:val="548"/>
        </w:trPr>
        <w:tc>
          <w:tcPr>
            <w:tcW w:w="707" w:type="dxa"/>
            <w:gridSpan w:val="2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16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45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16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745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752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716" w:type="dxa"/>
            <w:gridSpan w:val="2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752" w:type="dxa"/>
            <w:gridSpan w:val="2"/>
          </w:tcPr>
          <w:p w:rsidR="00F26A0B" w:rsidRPr="00CC662A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45" w:type="dxa"/>
            <w:gridSpan w:val="2"/>
          </w:tcPr>
          <w:p w:rsidR="00F26A0B" w:rsidRPr="00CC662A" w:rsidRDefault="00F26A0B" w:rsidP="00F26A0B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7C72B0" w:rsidRPr="007C72B0" w:rsidTr="00D06C73">
        <w:trPr>
          <w:trHeight w:val="548"/>
        </w:trPr>
        <w:tc>
          <w:tcPr>
            <w:tcW w:w="368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3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8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F26A0B" w:rsidRPr="007C72B0" w:rsidTr="00D06C73">
        <w:trPr>
          <w:trHeight w:val="548"/>
        </w:trPr>
        <w:tc>
          <w:tcPr>
            <w:tcW w:w="368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F26A0B" w:rsidRPr="007C72B0" w:rsidRDefault="00F26A0B" w:rsidP="00F26A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0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0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69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340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69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340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69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376" w:type="dxa"/>
          </w:tcPr>
          <w:p w:rsidR="00F26A0B" w:rsidRDefault="00F26A0B" w:rsidP="00F26A0B">
            <w:pPr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</w:p>
        </w:tc>
      </w:tr>
    </w:tbl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415ACF" w:rsidRPr="00B4744B" w:rsidTr="009257C0"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15ACF" w:rsidRPr="00B4744B" w:rsidTr="009257C0">
        <w:tc>
          <w:tcPr>
            <w:tcW w:w="1267" w:type="dxa"/>
          </w:tcPr>
          <w:p w:rsidR="00415ACF" w:rsidRPr="00B4744B" w:rsidRDefault="00F26A0B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415ACF" w:rsidRPr="00B4744B" w:rsidRDefault="0004570E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15ACF" w:rsidRPr="00B4744B" w:rsidRDefault="0004570E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D639E4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D639E4" w:rsidRPr="00B4744B" w:rsidRDefault="00BD063F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</w:tcPr>
          <w:p w:rsidR="00415ACF" w:rsidRPr="00B4744B" w:rsidRDefault="00BD063F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415ACF" w:rsidRPr="00B4744B" w:rsidRDefault="00D06C73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415ACF" w:rsidRPr="00B4744B" w:rsidRDefault="0004570E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415ACF" w:rsidRDefault="00415AC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E0E" w:rsidRDefault="00874E0E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415ACF" w:rsidRPr="000D5CF0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E66F25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415ACF" w:rsidRPr="00CF4E5D">
        <w:tc>
          <w:tcPr>
            <w:tcW w:w="10184" w:type="dxa"/>
            <w:gridSpan w:val="4"/>
          </w:tcPr>
          <w:p w:rsidR="00415ACF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415ACF" w:rsidRPr="00415ACF" w:rsidRDefault="00415ACF" w:rsidP="008163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E34641" w:rsidRPr="00CF4E5D" w:rsidTr="002F18F5"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E34641" w:rsidRPr="006D602C" w:rsidRDefault="00E34641" w:rsidP="002F18F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E34641" w:rsidRPr="006D602C" w:rsidRDefault="00E34641" w:rsidP="002F18F5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E34641" w:rsidRPr="006D602C" w:rsidRDefault="00E34641" w:rsidP="002F18F5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E34641" w:rsidRPr="006D602C" w:rsidRDefault="00E34641" w:rsidP="002F18F5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Памятные и знаменательные даты</w:t>
            </w:r>
          </w:p>
        </w:tc>
        <w:tc>
          <w:tcPr>
            <w:tcW w:w="2761" w:type="dxa"/>
          </w:tcPr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90" w:type="dxa"/>
          </w:tcPr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E34641" w:rsidRPr="006D602C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641" w:rsidRPr="00CF4E5D" w:rsidTr="002F18F5">
        <w:trPr>
          <w:trHeight w:val="840"/>
        </w:trPr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представление детей об основных правилах поведениях, культуре общения;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Чаепитие, конкурсные мероприятия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E34641" w:rsidRPr="00CF4E5D" w:rsidTr="002F18F5"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2761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E34641" w:rsidRPr="00CF4E5D" w:rsidTr="002F18F5"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E34641" w:rsidRPr="00CF4E5D" w:rsidTr="002F18F5"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E34641" w:rsidRPr="00003477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E34641" w:rsidRPr="00003477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E34641" w:rsidRPr="00003477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E34641" w:rsidRPr="00003477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E34641" w:rsidRPr="00003477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E34641" w:rsidRPr="00CF4E5D" w:rsidTr="002F18F5"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E34641" w:rsidRPr="00003477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E34641" w:rsidRPr="00CF4E5D" w:rsidTr="002F18F5">
        <w:tc>
          <w:tcPr>
            <w:tcW w:w="3756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E34641" w:rsidRPr="00A65905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E34641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 родительских собраниях </w:t>
            </w:r>
          </w:p>
          <w:p w:rsidR="00E34641" w:rsidRPr="00A65905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</w:t>
            </w:r>
            <w:r w:rsidRPr="007565F1">
              <w:rPr>
                <w:rFonts w:ascii="Times New Roman" w:hAnsi="Times New Roman"/>
                <w:sz w:val="24"/>
                <w:szCs w:val="24"/>
              </w:rPr>
              <w:t>Юный инструктор детско-юношеского туризма</w:t>
            </w:r>
            <w:r w:rsidRPr="00A6590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A6590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641" w:rsidRPr="00E66F25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8B68E9" w:rsidRPr="008B68E9" w:rsidRDefault="008B68E9" w:rsidP="00E34641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8B68E9">
        <w:rPr>
          <w:rFonts w:ascii="Times New Roman" w:hAnsi="Times New Roman"/>
          <w:sz w:val="24"/>
          <w:szCs w:val="24"/>
        </w:rPr>
        <w:lastRenderedPageBreak/>
        <w:t>В плане воспитательной работы объединения «</w:t>
      </w:r>
      <w:r>
        <w:rPr>
          <w:rFonts w:ascii="Times New Roman" w:hAnsi="Times New Roman"/>
          <w:sz w:val="24"/>
          <w:szCs w:val="24"/>
        </w:rPr>
        <w:t>Юный инструктор детско-юношеского туризма</w:t>
      </w:r>
      <w:r w:rsidRPr="008B68E9">
        <w:rPr>
          <w:rFonts w:ascii="Times New Roman" w:hAnsi="Times New Roman"/>
          <w:sz w:val="24"/>
          <w:szCs w:val="24"/>
        </w:rPr>
        <w:t>» возможны изменения и допол</w:t>
      </w:r>
      <w:bookmarkStart w:id="0" w:name="_GoBack"/>
      <w:bookmarkEnd w:id="0"/>
      <w:r w:rsidRPr="008B68E9">
        <w:rPr>
          <w:rFonts w:ascii="Times New Roman" w:hAnsi="Times New Roman"/>
          <w:sz w:val="24"/>
          <w:szCs w:val="24"/>
        </w:rPr>
        <w:t>нения.</w:t>
      </w:r>
    </w:p>
    <w:p w:rsidR="00E34641" w:rsidRPr="00CF4E5D" w:rsidRDefault="00E34641" w:rsidP="00E3464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34641" w:rsidRPr="00CF4E5D" w:rsidTr="002F18F5">
        <w:trPr>
          <w:trHeight w:val="516"/>
        </w:trPr>
        <w:tc>
          <w:tcPr>
            <w:tcW w:w="3823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E34641" w:rsidRPr="00CF4E5D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</w:t>
            </w:r>
            <w:r w:rsidRPr="005E1E1A">
              <w:rPr>
                <w:rFonts w:ascii="Times New Roman" w:hAnsi="Times New Roman"/>
                <w:sz w:val="24"/>
                <w:szCs w:val="24"/>
              </w:rPr>
              <w:t>Совершенствование форм и методов работы как условие повышения качества образования в объединении по туризму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34641" w:rsidRPr="00CF4E5D" w:rsidTr="002F18F5">
        <w:trPr>
          <w:trHeight w:val="641"/>
        </w:trPr>
        <w:tc>
          <w:tcPr>
            <w:tcW w:w="3823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E34641" w:rsidRPr="00954CE4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Pr="00954CE4">
              <w:rPr>
                <w:rFonts w:ascii="Times New Roman" w:hAnsi="Times New Roman"/>
                <w:sz w:val="24"/>
                <w:szCs w:val="24"/>
              </w:rPr>
              <w:t>качества и эффектив</w:t>
            </w:r>
            <w:r>
              <w:rPr>
                <w:rFonts w:ascii="Times New Roman" w:hAnsi="Times New Roman"/>
                <w:sz w:val="24"/>
                <w:szCs w:val="24"/>
              </w:rPr>
              <w:t>ности образовательного процесса</w:t>
            </w:r>
          </w:p>
        </w:tc>
      </w:tr>
      <w:tr w:rsidR="00E34641" w:rsidRPr="00CF4E5D" w:rsidTr="002F18F5">
        <w:trPr>
          <w:trHeight w:val="1199"/>
        </w:trPr>
        <w:tc>
          <w:tcPr>
            <w:tcW w:w="3823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E34641" w:rsidRPr="00373EB8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1. Изучить документацию по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54CE4">
              <w:rPr>
                <w:rFonts w:ascii="Times New Roman" w:hAnsi="Times New Roman"/>
                <w:sz w:val="24"/>
                <w:szCs w:val="24"/>
              </w:rPr>
              <w:t>овершенствование качества и эффективности образовательного процесса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 xml:space="preserve"> для педагогов туристско-краеведческого направления </w:t>
            </w:r>
          </w:p>
          <w:p w:rsidR="00E34641" w:rsidRPr="00373EB8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2.Разработать методическую рекомендацию</w:t>
            </w:r>
          </w:p>
          <w:p w:rsidR="00E34641" w:rsidRPr="00373EB8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3. Оформить методическую рекомендацию для педагогов туристско-краеведческого   направления. </w:t>
            </w:r>
          </w:p>
          <w:p w:rsidR="00E34641" w:rsidRPr="00CF4E5D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4. Выступление на районном семинаре</w:t>
            </w:r>
          </w:p>
        </w:tc>
      </w:tr>
      <w:tr w:rsidR="00E34641" w:rsidRPr="00CF4E5D" w:rsidTr="002F18F5">
        <w:trPr>
          <w:trHeight w:val="1159"/>
        </w:trPr>
        <w:tc>
          <w:tcPr>
            <w:tcW w:w="3823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E34641" w:rsidRPr="00373EB8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34641" w:rsidRPr="00373EB8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34641" w:rsidRPr="00373EB8" w:rsidRDefault="00E34641" w:rsidP="002F18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Выпуск методической продукции (Методическая разработка, методическое пособие)</w:t>
            </w:r>
          </w:p>
        </w:tc>
      </w:tr>
      <w:tr w:rsidR="00E34641" w:rsidRPr="00CF4E5D" w:rsidTr="002F18F5">
        <w:trPr>
          <w:trHeight w:val="703"/>
        </w:trPr>
        <w:tc>
          <w:tcPr>
            <w:tcW w:w="3823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E34641" w:rsidRPr="00A62881" w:rsidRDefault="00E34641" w:rsidP="002F18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34641" w:rsidRPr="00373EB8" w:rsidRDefault="00E34641" w:rsidP="002F18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(планы занятий, метод.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разработки, аттестация учащихся-мониторинг);</w:t>
            </w:r>
          </w:p>
          <w:p w:rsidR="00E34641" w:rsidRPr="00A62881" w:rsidRDefault="00E34641" w:rsidP="002F18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881">
              <w:rPr>
                <w:rFonts w:ascii="Times New Roman" w:hAnsi="Times New Roman"/>
                <w:sz w:val="24"/>
                <w:szCs w:val="24"/>
              </w:rPr>
              <w:t>объединения и т.д.);</w:t>
            </w:r>
          </w:p>
          <w:p w:rsidR="00E34641" w:rsidRPr="00A62881" w:rsidRDefault="00E34641" w:rsidP="002F18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34641" w:rsidRPr="00A62881" w:rsidRDefault="00E34641" w:rsidP="002F18F5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34641" w:rsidRPr="00CF4E5D" w:rsidTr="002F18F5">
        <w:trPr>
          <w:trHeight w:val="1394"/>
        </w:trPr>
        <w:tc>
          <w:tcPr>
            <w:tcW w:w="3823" w:type="dxa"/>
          </w:tcPr>
          <w:p w:rsidR="00E34641" w:rsidRPr="00CF4E5D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E34641" w:rsidRPr="00373EB8" w:rsidRDefault="00E34641" w:rsidP="002F18F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34641" w:rsidRPr="00373EB8" w:rsidRDefault="00E34641" w:rsidP="002F18F5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4E8" w:rsidRDefault="009374E8">
      <w:pPr>
        <w:spacing w:line="240" w:lineRule="auto"/>
      </w:pPr>
      <w:r>
        <w:separator/>
      </w:r>
    </w:p>
  </w:endnote>
  <w:endnote w:type="continuationSeparator" w:id="0">
    <w:p w:rsidR="009374E8" w:rsidRDefault="00937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4E8" w:rsidRDefault="009374E8">
      <w:pPr>
        <w:spacing w:after="0"/>
      </w:pPr>
      <w:r>
        <w:separator/>
      </w:r>
    </w:p>
  </w:footnote>
  <w:footnote w:type="continuationSeparator" w:id="0">
    <w:p w:rsidR="009374E8" w:rsidRDefault="009374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3477"/>
    <w:rsid w:val="00016973"/>
    <w:rsid w:val="00041C57"/>
    <w:rsid w:val="0004570E"/>
    <w:rsid w:val="00056D0E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D499E"/>
    <w:rsid w:val="002F5916"/>
    <w:rsid w:val="0031765C"/>
    <w:rsid w:val="00335EB2"/>
    <w:rsid w:val="0034079D"/>
    <w:rsid w:val="003408B0"/>
    <w:rsid w:val="003517AC"/>
    <w:rsid w:val="00362D3A"/>
    <w:rsid w:val="00373EB8"/>
    <w:rsid w:val="003A0E38"/>
    <w:rsid w:val="003A6423"/>
    <w:rsid w:val="003B5748"/>
    <w:rsid w:val="003C1C85"/>
    <w:rsid w:val="003D75AC"/>
    <w:rsid w:val="00415ACF"/>
    <w:rsid w:val="004428CA"/>
    <w:rsid w:val="004455A9"/>
    <w:rsid w:val="00455FC0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5F2E15"/>
    <w:rsid w:val="006054A7"/>
    <w:rsid w:val="00621BD8"/>
    <w:rsid w:val="006264B5"/>
    <w:rsid w:val="00662D61"/>
    <w:rsid w:val="00681A57"/>
    <w:rsid w:val="006D602C"/>
    <w:rsid w:val="006E102D"/>
    <w:rsid w:val="00717512"/>
    <w:rsid w:val="00762A22"/>
    <w:rsid w:val="00772236"/>
    <w:rsid w:val="007C72B0"/>
    <w:rsid w:val="007D2702"/>
    <w:rsid w:val="007D30CD"/>
    <w:rsid w:val="007E4EBC"/>
    <w:rsid w:val="00814311"/>
    <w:rsid w:val="008148C1"/>
    <w:rsid w:val="0081633B"/>
    <w:rsid w:val="00874E0E"/>
    <w:rsid w:val="008B68E9"/>
    <w:rsid w:val="008C0937"/>
    <w:rsid w:val="008C4358"/>
    <w:rsid w:val="009005F2"/>
    <w:rsid w:val="009257C0"/>
    <w:rsid w:val="00926253"/>
    <w:rsid w:val="009374E8"/>
    <w:rsid w:val="00944405"/>
    <w:rsid w:val="00954A3D"/>
    <w:rsid w:val="00995255"/>
    <w:rsid w:val="009C245B"/>
    <w:rsid w:val="009C714B"/>
    <w:rsid w:val="009F2E86"/>
    <w:rsid w:val="009F7B8D"/>
    <w:rsid w:val="00A21911"/>
    <w:rsid w:val="00A43AB2"/>
    <w:rsid w:val="00A43F8E"/>
    <w:rsid w:val="00A52058"/>
    <w:rsid w:val="00A62881"/>
    <w:rsid w:val="00A675DA"/>
    <w:rsid w:val="00A678DF"/>
    <w:rsid w:val="00A720B8"/>
    <w:rsid w:val="00AA0D6E"/>
    <w:rsid w:val="00AB6FA3"/>
    <w:rsid w:val="00AC7AFB"/>
    <w:rsid w:val="00B068A7"/>
    <w:rsid w:val="00B332BF"/>
    <w:rsid w:val="00BB1156"/>
    <w:rsid w:val="00BD063F"/>
    <w:rsid w:val="00BD53F0"/>
    <w:rsid w:val="00C3545C"/>
    <w:rsid w:val="00C925F6"/>
    <w:rsid w:val="00C944BC"/>
    <w:rsid w:val="00CB216C"/>
    <w:rsid w:val="00CF4D56"/>
    <w:rsid w:val="00CF4E5D"/>
    <w:rsid w:val="00D06C73"/>
    <w:rsid w:val="00D33E8B"/>
    <w:rsid w:val="00D471C7"/>
    <w:rsid w:val="00D519ED"/>
    <w:rsid w:val="00D639E4"/>
    <w:rsid w:val="00D66D28"/>
    <w:rsid w:val="00D8125E"/>
    <w:rsid w:val="00D94598"/>
    <w:rsid w:val="00D95150"/>
    <w:rsid w:val="00DA59DC"/>
    <w:rsid w:val="00DC7407"/>
    <w:rsid w:val="00E15E08"/>
    <w:rsid w:val="00E15EEC"/>
    <w:rsid w:val="00E21EF3"/>
    <w:rsid w:val="00E225C0"/>
    <w:rsid w:val="00E34641"/>
    <w:rsid w:val="00E42D76"/>
    <w:rsid w:val="00E5468F"/>
    <w:rsid w:val="00E66F25"/>
    <w:rsid w:val="00E7696B"/>
    <w:rsid w:val="00EB4CD0"/>
    <w:rsid w:val="00ED255A"/>
    <w:rsid w:val="00F25416"/>
    <w:rsid w:val="00F26A0B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65DA4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4E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19A3E-1CC1-490C-A6B5-BA2E5CAE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анна</cp:lastModifiedBy>
  <cp:revision>30</cp:revision>
  <cp:lastPrinted>2026-02-12T11:15:00Z</cp:lastPrinted>
  <dcterms:created xsi:type="dcterms:W3CDTF">2023-09-19T10:11:00Z</dcterms:created>
  <dcterms:modified xsi:type="dcterms:W3CDTF">2026-02-12T12:13:00Z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